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FF5D10" w14:textId="77777777" w:rsidR="005F52D7" w:rsidRDefault="00DA235E"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21BC8A83" wp14:editId="591A9689">
            <wp:simplePos x="0" y="0"/>
            <wp:positionH relativeFrom="column">
              <wp:posOffset>-152399</wp:posOffset>
            </wp:positionH>
            <wp:positionV relativeFrom="paragraph">
              <wp:posOffset>4891088</wp:posOffset>
            </wp:positionV>
            <wp:extent cx="6243638" cy="4029984"/>
            <wp:effectExtent l="0" t="0" r="0" b="0"/>
            <wp:wrapSquare wrapText="bothSides" distT="114300" distB="11430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27724" t="21483" r="19391" b="24040"/>
                    <a:stretch>
                      <a:fillRect/>
                    </a:stretch>
                  </pic:blipFill>
                  <pic:spPr>
                    <a:xfrm>
                      <a:off x="0" y="0"/>
                      <a:ext cx="6243638" cy="4029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6C0DE287" wp14:editId="6BB8504C">
            <wp:simplePos x="0" y="0"/>
            <wp:positionH relativeFrom="column">
              <wp:posOffset>-604837</wp:posOffset>
            </wp:positionH>
            <wp:positionV relativeFrom="paragraph">
              <wp:posOffset>114300</wp:posOffset>
            </wp:positionV>
            <wp:extent cx="7153275" cy="4467225"/>
            <wp:effectExtent l="0" t="0" r="0" b="0"/>
            <wp:wrapSquare wrapText="bothSides" distT="114300" distB="114300" distL="114300" distR="1143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l="27243" t="18670" r="17307" b="26121"/>
                    <a:stretch>
                      <a:fillRect/>
                    </a:stretch>
                  </pic:blipFill>
                  <pic:spPr>
                    <a:xfrm>
                      <a:off x="0" y="0"/>
                      <a:ext cx="7153275" cy="446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8A1E97B" w14:textId="77777777" w:rsidR="005F52D7" w:rsidRDefault="00DA235E">
      <w:r>
        <w:rPr>
          <w:noProof/>
        </w:rPr>
        <w:lastRenderedPageBreak/>
        <w:drawing>
          <wp:anchor distT="114300" distB="114300" distL="114300" distR="114300" simplePos="0" relativeHeight="251660288" behindDoc="0" locked="0" layoutInCell="1" hidden="0" allowOverlap="1" wp14:anchorId="18ED6C2C" wp14:editId="675B9180">
            <wp:simplePos x="0" y="0"/>
            <wp:positionH relativeFrom="column">
              <wp:posOffset>-119062</wp:posOffset>
            </wp:positionH>
            <wp:positionV relativeFrom="paragraph">
              <wp:posOffset>504825</wp:posOffset>
            </wp:positionV>
            <wp:extent cx="6181725" cy="5362575"/>
            <wp:effectExtent l="0" t="0" r="0" b="0"/>
            <wp:wrapSquare wrapText="bothSides" distT="114300" distB="11430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l="32692" t="17902" r="22916" b="20692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5362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686F624" w14:textId="77777777" w:rsidR="005F52D7" w:rsidRDefault="005F52D7"/>
    <w:p w14:paraId="729D907A" w14:textId="77777777" w:rsidR="005F52D7" w:rsidRDefault="00DA235E">
      <w:r>
        <w:t>Reference for this photo</w:t>
      </w:r>
      <w:proofErr w:type="gramStart"/>
      <w:r>
        <w:t>:  (</w:t>
      </w:r>
      <w:proofErr w:type="gramEnd"/>
      <w:r>
        <w:t>Russel et al 2019) “Exploring The Diversity of Life: Biology” 4th edition.</w:t>
      </w:r>
    </w:p>
    <w:sectPr w:rsidR="005F52D7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9A6A3" w14:textId="77777777" w:rsidR="00DA235E" w:rsidRDefault="00DA235E">
      <w:pPr>
        <w:spacing w:line="240" w:lineRule="auto"/>
      </w:pPr>
      <w:r>
        <w:separator/>
      </w:r>
    </w:p>
  </w:endnote>
  <w:endnote w:type="continuationSeparator" w:id="0">
    <w:p w14:paraId="151E0CCC" w14:textId="77777777" w:rsidR="00DA235E" w:rsidRDefault="00DA2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250D0" w14:textId="77777777" w:rsidR="005F52D7" w:rsidRDefault="005F52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3EDD0C" w14:textId="77777777" w:rsidR="00DA235E" w:rsidRDefault="00DA235E">
      <w:pPr>
        <w:spacing w:line="240" w:lineRule="auto"/>
      </w:pPr>
      <w:r>
        <w:separator/>
      </w:r>
    </w:p>
  </w:footnote>
  <w:footnote w:type="continuationSeparator" w:id="0">
    <w:p w14:paraId="5BC12C0F" w14:textId="77777777" w:rsidR="00DA235E" w:rsidRDefault="00DA23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2D7"/>
    <w:rsid w:val="00257F01"/>
    <w:rsid w:val="005F52D7"/>
    <w:rsid w:val="00DA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83513C"/>
  <w15:docId w15:val="{5896A128-A19D-8946-8C8C-1DE19972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Esha Sall</cp:lastModifiedBy>
  <cp:revision>2</cp:revision>
  <dcterms:created xsi:type="dcterms:W3CDTF">2020-10-15T17:19:00Z</dcterms:created>
  <dcterms:modified xsi:type="dcterms:W3CDTF">2020-10-15T17:19:00Z</dcterms:modified>
</cp:coreProperties>
</file>